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5C7A8" w14:textId="77777777" w:rsidR="00EC1D11" w:rsidRPr="00EC1D11" w:rsidRDefault="00EC1D11" w:rsidP="00EC1D11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EC1D11">
        <w:rPr>
          <w:rFonts w:ascii="Times New Roman" w:eastAsia="Calibri" w:hAnsi="Times New Roman" w:cs="Times New Roman"/>
          <w:b/>
          <w:sz w:val="28"/>
          <w:szCs w:val="24"/>
        </w:rPr>
        <w:t>ГЛАВА МУНИЦИПАЛЬНОГО ОБРАЗОВАНИЯ</w:t>
      </w:r>
    </w:p>
    <w:p w14:paraId="08995027" w14:textId="77777777" w:rsidR="00EC1D11" w:rsidRPr="00EC1D11" w:rsidRDefault="00EC1D11" w:rsidP="00EC1D11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14:paraId="7CA48CA8" w14:textId="77777777" w:rsidR="00EC1D11" w:rsidRPr="00EC1D11" w:rsidRDefault="00EC1D11" w:rsidP="00EC1D11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EC1D11">
        <w:rPr>
          <w:rFonts w:ascii="Times New Roman" w:eastAsia="Calibri" w:hAnsi="Times New Roman" w:cs="Times New Roman"/>
          <w:b/>
          <w:sz w:val="28"/>
          <w:szCs w:val="24"/>
        </w:rPr>
        <w:t>«ЕРЦЕВСКОЕ»</w:t>
      </w:r>
    </w:p>
    <w:p w14:paraId="4FB4F47A" w14:textId="77777777" w:rsidR="00EC1D11" w:rsidRPr="00EC1D11" w:rsidRDefault="00EC1D11" w:rsidP="00EC1D11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14:paraId="6C13D871" w14:textId="77777777" w:rsidR="00EC1D11" w:rsidRPr="00EC1D11" w:rsidRDefault="00EC1D11" w:rsidP="00EC1D11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EC1D11">
        <w:rPr>
          <w:rFonts w:ascii="Times New Roman" w:eastAsia="Calibri" w:hAnsi="Times New Roman" w:cs="Times New Roman"/>
          <w:b/>
          <w:sz w:val="28"/>
          <w:szCs w:val="24"/>
        </w:rPr>
        <w:t xml:space="preserve">КОНОШСКОГО МУНИЦИПАЛЬНОГО РАЙОНА                </w:t>
      </w:r>
    </w:p>
    <w:p w14:paraId="50634503" w14:textId="77777777" w:rsidR="00EC1D11" w:rsidRPr="00EC1D11" w:rsidRDefault="00EC1D11" w:rsidP="00EC1D11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14:paraId="0B5B558A" w14:textId="77777777" w:rsidR="00EC1D11" w:rsidRPr="00EC1D11" w:rsidRDefault="00EC1D11" w:rsidP="00EC1D11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EC1D11">
        <w:rPr>
          <w:rFonts w:ascii="Times New Roman" w:eastAsia="Calibri" w:hAnsi="Times New Roman" w:cs="Times New Roman"/>
          <w:b/>
          <w:sz w:val="28"/>
          <w:szCs w:val="24"/>
        </w:rPr>
        <w:t>ПОСТАНОВЛЕНИЕ</w:t>
      </w:r>
    </w:p>
    <w:p w14:paraId="49ED539E" w14:textId="77777777" w:rsidR="00EC1D11" w:rsidRPr="00EC1D11" w:rsidRDefault="00EC1D11" w:rsidP="00EC1D11">
      <w:pPr>
        <w:spacing w:after="0" w:line="240" w:lineRule="auto"/>
        <w:ind w:right="-284"/>
        <w:rPr>
          <w:rFonts w:ascii="Times New Roman" w:eastAsia="Calibri" w:hAnsi="Times New Roman" w:cs="Times New Roman"/>
          <w:color w:val="000000"/>
          <w:sz w:val="28"/>
          <w:szCs w:val="24"/>
        </w:rPr>
      </w:pPr>
    </w:p>
    <w:p w14:paraId="30ADAEFD" w14:textId="607E42CE" w:rsidR="00EC1D11" w:rsidRPr="00EC1D11" w:rsidRDefault="00EC1D11" w:rsidP="00EC1D11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A14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</w:t>
      </w:r>
      <w:r w:rsidR="004311DF" w:rsidRPr="00DA14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A1485" w:rsidRPr="00DA1485">
        <w:rPr>
          <w:rFonts w:ascii="Times New Roman" w:eastAsia="Calibri" w:hAnsi="Times New Roman" w:cs="Times New Roman"/>
          <w:color w:val="000000"/>
          <w:sz w:val="28"/>
          <w:szCs w:val="28"/>
        </w:rPr>
        <w:t>15</w:t>
      </w:r>
      <w:proofErr w:type="gramEnd"/>
      <w:r w:rsidR="004311DF" w:rsidRPr="00DA14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A1485"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 w:rsidR="000965C0" w:rsidRPr="00DA14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ая </w:t>
      </w:r>
      <w:r w:rsidRPr="00DA1485">
        <w:rPr>
          <w:rFonts w:ascii="Times New Roman" w:eastAsia="Calibri" w:hAnsi="Times New Roman" w:cs="Times New Roman"/>
          <w:color w:val="000000"/>
          <w:sz w:val="28"/>
          <w:szCs w:val="28"/>
        </w:rPr>
        <w:t>202</w:t>
      </w:r>
      <w:r w:rsidR="000965C0" w:rsidRPr="00DA1485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Pr="00DA14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г. </w:t>
      </w:r>
      <w:r w:rsidR="00D95A1E" w:rsidRPr="00DA14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</w:t>
      </w:r>
      <w:r w:rsidRPr="00DA1485">
        <w:rPr>
          <w:rFonts w:ascii="Times New Roman" w:eastAsia="Calibri" w:hAnsi="Times New Roman" w:cs="Times New Roman"/>
          <w:color w:val="000000"/>
          <w:sz w:val="28"/>
          <w:szCs w:val="28"/>
        </w:rPr>
        <w:t>№</w:t>
      </w:r>
      <w:r w:rsidR="00DA14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21</w:t>
      </w:r>
      <w:r w:rsidRPr="00EC1D1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21EEA8B" w14:textId="77777777" w:rsidR="00EC1D11" w:rsidRPr="00EC1D11" w:rsidRDefault="00EC1D11" w:rsidP="00EC1D11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71886AD" w14:textId="77777777" w:rsidR="00EC1D11" w:rsidRPr="00EC1D11" w:rsidRDefault="00EC1D11" w:rsidP="00EC1D11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C1D11">
        <w:rPr>
          <w:rFonts w:ascii="Times New Roman" w:eastAsia="Calibri" w:hAnsi="Times New Roman" w:cs="Times New Roman"/>
          <w:sz w:val="28"/>
          <w:szCs w:val="28"/>
        </w:rPr>
        <w:t xml:space="preserve">пос. </w:t>
      </w:r>
      <w:proofErr w:type="spellStart"/>
      <w:r w:rsidRPr="00EC1D11">
        <w:rPr>
          <w:rFonts w:ascii="Times New Roman" w:eastAsia="Calibri" w:hAnsi="Times New Roman" w:cs="Times New Roman"/>
          <w:sz w:val="28"/>
          <w:szCs w:val="28"/>
        </w:rPr>
        <w:t>Ерцево</w:t>
      </w:r>
      <w:proofErr w:type="spellEnd"/>
      <w:r w:rsidRPr="00EC1D11">
        <w:rPr>
          <w:rFonts w:ascii="Times New Roman" w:eastAsia="Calibri" w:hAnsi="Times New Roman" w:cs="Times New Roman"/>
          <w:sz w:val="28"/>
          <w:szCs w:val="28"/>
        </w:rPr>
        <w:t xml:space="preserve"> Коношского района</w:t>
      </w:r>
    </w:p>
    <w:p w14:paraId="12F36CD3" w14:textId="77777777" w:rsidR="00EC1D11" w:rsidRPr="00EC1D11" w:rsidRDefault="00EC1D11" w:rsidP="00EC1D11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C1D11">
        <w:rPr>
          <w:rFonts w:ascii="Times New Roman" w:eastAsia="Calibri" w:hAnsi="Times New Roman" w:cs="Times New Roman"/>
          <w:sz w:val="28"/>
          <w:szCs w:val="28"/>
        </w:rPr>
        <w:t>Архангельской области</w:t>
      </w:r>
    </w:p>
    <w:p w14:paraId="1FA28331" w14:textId="77777777" w:rsidR="00AF1269" w:rsidRPr="00AF1269" w:rsidRDefault="00AF1269" w:rsidP="00AF1269"/>
    <w:p w14:paraId="388FAC8B" w14:textId="77777777" w:rsidR="00AF1269" w:rsidRPr="00AF1269" w:rsidRDefault="00AF1269" w:rsidP="00AF1269"/>
    <w:p w14:paraId="7ADB1DBE" w14:textId="77777777" w:rsidR="00097CA4" w:rsidRPr="00EC1D11" w:rsidRDefault="00097CA4" w:rsidP="00097C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перечня налоговых расходов</w:t>
      </w:r>
    </w:p>
    <w:p w14:paraId="43110CA4" w14:textId="77777777" w:rsidR="00097CA4" w:rsidRPr="00EC1D11" w:rsidRDefault="00097CA4" w:rsidP="00097C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«</w:t>
      </w:r>
      <w:proofErr w:type="spellStart"/>
      <w:r w:rsidR="00862A7E"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Ерцевское</w:t>
      </w:r>
      <w:proofErr w:type="spellEnd"/>
      <w:r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001ECAEC" w14:textId="57F7C2EE" w:rsidR="00AF1269" w:rsidRPr="00815070" w:rsidRDefault="00097CA4" w:rsidP="00EC1D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</w:t>
      </w:r>
      <w:r w:rsidR="00096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</w:t>
      </w:r>
    </w:p>
    <w:p w14:paraId="385B5CF5" w14:textId="77777777" w:rsidR="00AF1269" w:rsidRPr="00815070" w:rsidRDefault="00AF1269" w:rsidP="00AF1269">
      <w:pPr>
        <w:rPr>
          <w:rFonts w:ascii="Times New Roman" w:hAnsi="Times New Roman" w:cs="Times New Roman"/>
          <w:sz w:val="24"/>
          <w:szCs w:val="24"/>
        </w:rPr>
      </w:pPr>
    </w:p>
    <w:p w14:paraId="2409F6B4" w14:textId="77777777" w:rsidR="00AF1269" w:rsidRPr="00815070" w:rsidRDefault="00AF1269" w:rsidP="00AF1269">
      <w:pPr>
        <w:rPr>
          <w:rFonts w:ascii="Times New Roman" w:hAnsi="Times New Roman" w:cs="Times New Roman"/>
          <w:sz w:val="24"/>
          <w:szCs w:val="24"/>
        </w:rPr>
      </w:pPr>
    </w:p>
    <w:p w14:paraId="2D4A1522" w14:textId="77777777" w:rsidR="00AF1269" w:rsidRPr="00EC1D11" w:rsidRDefault="00097CA4" w:rsidP="00AF12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5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="00AF1269"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статьей 174.3 Бюджетного кодекса Российской Федерации, постановлением </w:t>
      </w:r>
      <w:r w:rsidR="00446368"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EC1D11"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</w:t>
      </w:r>
      <w:r w:rsidR="00B714DD"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«</w:t>
      </w:r>
      <w:proofErr w:type="spellStart"/>
      <w:r w:rsidR="00862A7E"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Ерцевско</w:t>
      </w:r>
      <w:r w:rsidR="00EC1D11"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spellEnd"/>
      <w:r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AF1269"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862A7E"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AF1269"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</w:t>
      </w:r>
      <w:r w:rsidR="00AF1269"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AF1269"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862A7E"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AF1269"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Порядка формирования перечня </w:t>
      </w:r>
      <w:r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налоговых расходов </w:t>
      </w:r>
      <w:r w:rsidR="00446368"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осуществления</w:t>
      </w:r>
      <w:r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оценки налоговых расходов муниципального образования «</w:t>
      </w:r>
      <w:proofErr w:type="spellStart"/>
      <w:r w:rsidR="00862A7E"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Ерцевское</w:t>
      </w:r>
      <w:proofErr w:type="spellEnd"/>
      <w:r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71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5070" w:rsidRPr="00EC1D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</w:t>
      </w:r>
      <w:r w:rsidR="00EC1D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ет</w:t>
      </w:r>
      <w:r w:rsidR="00AF1269" w:rsidRPr="00EC1D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14:paraId="0E19869B" w14:textId="77777777" w:rsidR="00097CA4" w:rsidRPr="00EC1D11" w:rsidRDefault="00097CA4" w:rsidP="00AF12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44DA634" w14:textId="58B707E1" w:rsidR="00901419" w:rsidRPr="00EC1D11" w:rsidRDefault="00AF1269" w:rsidP="00B71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B71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</w:t>
      </w:r>
      <w:r w:rsidR="00097CA4"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прилагаемый П</w:t>
      </w:r>
      <w:r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еречень налоговых расходов </w:t>
      </w:r>
      <w:r w:rsidR="00901419"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«</w:t>
      </w:r>
      <w:proofErr w:type="spellStart"/>
      <w:r w:rsidR="00862A7E"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Ерцевское</w:t>
      </w:r>
      <w:proofErr w:type="spellEnd"/>
      <w:r w:rsidR="00446368"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на</w:t>
      </w:r>
      <w:r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096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EC1D11"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901419"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1EDCDB7" w14:textId="687868A6" w:rsidR="00097CA4" w:rsidRPr="00EC1D11" w:rsidRDefault="00901419" w:rsidP="00B714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97CA4" w:rsidRPr="00EC1D11">
        <w:rPr>
          <w:rFonts w:ascii="Times New Roman" w:hAnsi="Times New Roman" w:cs="Times New Roman"/>
          <w:sz w:val="28"/>
          <w:szCs w:val="28"/>
        </w:rPr>
        <w:t xml:space="preserve">. </w:t>
      </w:r>
      <w:r w:rsidR="00B714DD">
        <w:rPr>
          <w:rFonts w:ascii="Times New Roman" w:hAnsi="Times New Roman" w:cs="Times New Roman"/>
          <w:sz w:val="28"/>
          <w:szCs w:val="28"/>
        </w:rPr>
        <w:t xml:space="preserve">    </w:t>
      </w:r>
      <w:r w:rsidR="00097CA4" w:rsidRPr="00EC1D11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подписания и распространяет действие на правоотношения, возникшие с 01</w:t>
      </w:r>
      <w:r w:rsidR="000022CD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097CA4" w:rsidRPr="00EC1D11">
        <w:rPr>
          <w:rFonts w:ascii="Times New Roman" w:hAnsi="Times New Roman" w:cs="Times New Roman"/>
          <w:sz w:val="28"/>
          <w:szCs w:val="28"/>
        </w:rPr>
        <w:t>202</w:t>
      </w:r>
      <w:r w:rsidR="000965C0">
        <w:rPr>
          <w:rFonts w:ascii="Times New Roman" w:hAnsi="Times New Roman" w:cs="Times New Roman"/>
          <w:sz w:val="28"/>
          <w:szCs w:val="28"/>
        </w:rPr>
        <w:t>5</w:t>
      </w:r>
      <w:r w:rsidR="00097CA4" w:rsidRPr="00EC1D11"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0AF9C17F" w14:textId="77777777" w:rsidR="00901419" w:rsidRPr="00EC1D11" w:rsidRDefault="00097CA4" w:rsidP="00B714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1D11">
        <w:rPr>
          <w:rFonts w:ascii="Times New Roman" w:hAnsi="Times New Roman" w:cs="Times New Roman"/>
          <w:sz w:val="28"/>
          <w:szCs w:val="28"/>
        </w:rPr>
        <w:t xml:space="preserve">3. </w:t>
      </w:r>
      <w:r w:rsidR="00B714DD">
        <w:rPr>
          <w:rFonts w:ascii="Times New Roman" w:hAnsi="Times New Roman" w:cs="Times New Roman"/>
          <w:sz w:val="28"/>
          <w:szCs w:val="28"/>
        </w:rPr>
        <w:t xml:space="preserve">     </w:t>
      </w:r>
      <w:r w:rsidRPr="00EC1D11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</w:t>
      </w:r>
      <w:r w:rsidR="00BE7AFE" w:rsidRPr="00EC1D11">
        <w:rPr>
          <w:rFonts w:ascii="Times New Roman" w:hAnsi="Times New Roman" w:cs="Times New Roman"/>
          <w:sz w:val="28"/>
          <w:szCs w:val="28"/>
        </w:rPr>
        <w:t xml:space="preserve">размещению на официальном </w:t>
      </w:r>
      <w:r w:rsidR="00EC1D11" w:rsidRPr="00EC1D11">
        <w:rPr>
          <w:rFonts w:ascii="Times New Roman" w:hAnsi="Times New Roman" w:cs="Times New Roman"/>
          <w:sz w:val="28"/>
          <w:szCs w:val="28"/>
        </w:rPr>
        <w:t>сайте.</w:t>
      </w:r>
    </w:p>
    <w:p w14:paraId="2A80DAB6" w14:textId="77777777" w:rsidR="00FC1DAA" w:rsidRPr="00EC1D11" w:rsidRDefault="00097CA4" w:rsidP="00097CA4">
      <w:pPr>
        <w:jc w:val="both"/>
        <w:rPr>
          <w:rFonts w:ascii="Times New Roman" w:hAnsi="Times New Roman" w:cs="Times New Roman"/>
          <w:sz w:val="28"/>
          <w:szCs w:val="28"/>
        </w:rPr>
      </w:pPr>
      <w:r w:rsidRPr="00EC1D11">
        <w:rPr>
          <w:rFonts w:ascii="Times New Roman" w:hAnsi="Times New Roman" w:cs="Times New Roman"/>
          <w:sz w:val="28"/>
          <w:szCs w:val="28"/>
        </w:rPr>
        <w:t xml:space="preserve">4. </w:t>
      </w:r>
      <w:r w:rsidR="00B714DD">
        <w:rPr>
          <w:rFonts w:ascii="Times New Roman" w:hAnsi="Times New Roman" w:cs="Times New Roman"/>
          <w:sz w:val="28"/>
          <w:szCs w:val="28"/>
        </w:rPr>
        <w:t xml:space="preserve">     </w:t>
      </w:r>
      <w:r w:rsidRPr="00EC1D11">
        <w:rPr>
          <w:rFonts w:ascii="Times New Roman" w:hAnsi="Times New Roman" w:cs="Times New Roman"/>
          <w:sz w:val="28"/>
          <w:szCs w:val="28"/>
        </w:rPr>
        <w:t>Контроль за исполнением постановления оставляю за собой.</w:t>
      </w:r>
    </w:p>
    <w:p w14:paraId="2C534D16" w14:textId="77777777" w:rsidR="00545B24" w:rsidRPr="00EC1D11" w:rsidRDefault="00545B24" w:rsidP="00097CA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C11E16" w14:textId="77777777" w:rsidR="00545B24" w:rsidRDefault="00545B24" w:rsidP="00097C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ABE459" w14:textId="77777777" w:rsidR="00545B24" w:rsidRDefault="00545B24" w:rsidP="00097C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63E034" w14:textId="77777777" w:rsidR="00EC1D11" w:rsidRDefault="008761F4" w:rsidP="00EC1D11">
      <w:pPr>
        <w:spacing w:after="0" w:line="240" w:lineRule="auto"/>
        <w:ind w:right="-284"/>
        <w:jc w:val="both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>Глава</w:t>
      </w:r>
      <w:r w:rsidR="00EC1D11">
        <w:rPr>
          <w:rFonts w:ascii="Times New Roman" w:hAnsi="Times New Roman"/>
          <w:b/>
          <w:sz w:val="28"/>
          <w:szCs w:val="26"/>
        </w:rPr>
        <w:t xml:space="preserve"> муниципального </w:t>
      </w:r>
    </w:p>
    <w:p w14:paraId="589D1BBB" w14:textId="38D38502" w:rsidR="00545B24" w:rsidRDefault="00EC1D11" w:rsidP="00B714DD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6"/>
        </w:rPr>
        <w:t>образования «</w:t>
      </w:r>
      <w:proofErr w:type="spellStart"/>
      <w:r>
        <w:rPr>
          <w:rFonts w:ascii="Times New Roman" w:hAnsi="Times New Roman"/>
          <w:b/>
          <w:sz w:val="28"/>
          <w:szCs w:val="26"/>
        </w:rPr>
        <w:t>Ерцевское</w:t>
      </w:r>
      <w:proofErr w:type="spellEnd"/>
      <w:r>
        <w:rPr>
          <w:rFonts w:ascii="Times New Roman" w:hAnsi="Times New Roman"/>
          <w:b/>
          <w:sz w:val="28"/>
          <w:szCs w:val="26"/>
        </w:rPr>
        <w:t>»</w:t>
      </w:r>
      <w:r>
        <w:rPr>
          <w:rFonts w:ascii="Times New Roman" w:hAnsi="Times New Roman"/>
          <w:b/>
          <w:sz w:val="28"/>
          <w:szCs w:val="26"/>
        </w:rPr>
        <w:tab/>
      </w:r>
      <w:r>
        <w:rPr>
          <w:rFonts w:ascii="Times New Roman" w:hAnsi="Times New Roman"/>
          <w:b/>
          <w:sz w:val="28"/>
          <w:szCs w:val="26"/>
        </w:rPr>
        <w:tab/>
      </w:r>
      <w:r>
        <w:rPr>
          <w:rFonts w:ascii="Times New Roman" w:hAnsi="Times New Roman"/>
          <w:b/>
          <w:sz w:val="28"/>
          <w:szCs w:val="26"/>
        </w:rPr>
        <w:tab/>
      </w:r>
      <w:r>
        <w:rPr>
          <w:rFonts w:ascii="Times New Roman" w:hAnsi="Times New Roman"/>
          <w:b/>
          <w:sz w:val="28"/>
          <w:szCs w:val="26"/>
        </w:rPr>
        <w:tab/>
      </w:r>
      <w:r>
        <w:rPr>
          <w:rFonts w:ascii="Times New Roman" w:hAnsi="Times New Roman"/>
          <w:b/>
          <w:sz w:val="28"/>
          <w:szCs w:val="26"/>
        </w:rPr>
        <w:tab/>
      </w:r>
      <w:r>
        <w:rPr>
          <w:rFonts w:ascii="Times New Roman" w:hAnsi="Times New Roman"/>
          <w:b/>
          <w:sz w:val="28"/>
          <w:szCs w:val="26"/>
        </w:rPr>
        <w:tab/>
      </w:r>
      <w:r>
        <w:rPr>
          <w:rFonts w:ascii="Times New Roman" w:hAnsi="Times New Roman"/>
          <w:b/>
          <w:sz w:val="28"/>
          <w:szCs w:val="26"/>
        </w:rPr>
        <w:tab/>
      </w:r>
      <w:r w:rsidR="007E667B">
        <w:rPr>
          <w:rFonts w:ascii="Times New Roman" w:hAnsi="Times New Roman"/>
          <w:b/>
          <w:sz w:val="28"/>
          <w:szCs w:val="26"/>
        </w:rPr>
        <w:t>Гришин С.А.</w:t>
      </w:r>
    </w:p>
    <w:p w14:paraId="1E3DC40E" w14:textId="77777777" w:rsidR="00545B24" w:rsidRDefault="00545B24" w:rsidP="00097C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970EE0" w14:textId="77777777" w:rsidR="00545B24" w:rsidRDefault="00545B24" w:rsidP="00097C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226D49" w14:textId="77777777" w:rsidR="00545B24" w:rsidRDefault="00545B24" w:rsidP="00097C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C74F0E" w14:textId="77777777" w:rsidR="00545B24" w:rsidRDefault="00545B24" w:rsidP="00545B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545B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8309524" w14:textId="77777777" w:rsidR="00545B24" w:rsidRPr="00545B24" w:rsidRDefault="00545B24" w:rsidP="00545B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5B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Утвержден постановлением </w:t>
      </w:r>
    </w:p>
    <w:p w14:paraId="0AD663BE" w14:textId="77777777" w:rsidR="00545B24" w:rsidRPr="00545B24" w:rsidRDefault="00B714DD" w:rsidP="00545B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Главы</w:t>
      </w:r>
      <w:r w:rsidR="00545B24" w:rsidRPr="00545B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62A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 «</w:t>
      </w:r>
      <w:proofErr w:type="spellStart"/>
      <w:r w:rsidR="00862A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Ерцевское</w:t>
      </w:r>
      <w:proofErr w:type="spellEnd"/>
      <w:r w:rsidR="00862A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545B24" w:rsidRPr="00545B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5DBD2572" w14:textId="22B2FB24" w:rsidR="00545B24" w:rsidRPr="00545B24" w:rsidRDefault="00545B24" w:rsidP="00545B24">
      <w:pPr>
        <w:shd w:val="clear" w:color="auto" w:fill="FFFFFF"/>
        <w:spacing w:after="0" w:line="225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95A1E" w:rsidRPr="00DA1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A1485" w:rsidRPr="00DA1485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4311DF" w:rsidRPr="00DA1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965C0" w:rsidRPr="00DA148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4311DF" w:rsidRPr="00DA1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5A1E" w:rsidRPr="00DA1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1485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0965C0" w:rsidRPr="00DA148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proofErr w:type="gramEnd"/>
      <w:r w:rsidR="00A979BB" w:rsidRPr="00DA1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979BB" w:rsidRPr="00DA148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 №</w:t>
      </w:r>
      <w:proofErr w:type="gramEnd"/>
      <w:r w:rsidR="00A979BB" w:rsidRPr="00DA1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1485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D95A1E" w:rsidRPr="0043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3C5273CF" w14:textId="77777777" w:rsidR="00545B24" w:rsidRPr="00545B24" w:rsidRDefault="00545B24" w:rsidP="00545B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31AD88" w14:textId="4E214ED6" w:rsidR="00D95A1E" w:rsidRPr="00545B24" w:rsidRDefault="00D95A1E" w:rsidP="00D95A1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45B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</w:t>
      </w:r>
      <w:r w:rsidRPr="00545B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налоговых расходов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Ерцевское</w:t>
      </w:r>
      <w:proofErr w:type="spellEnd"/>
      <w:r w:rsidRPr="00545B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на 202</w:t>
      </w:r>
      <w:r w:rsidR="000965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7E66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45B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</w:t>
      </w:r>
      <w:bookmarkStart w:id="0" w:name="sub_120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tbl>
      <w:tblPr>
        <w:tblW w:w="153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2966"/>
        <w:gridCol w:w="2174"/>
        <w:gridCol w:w="2704"/>
        <w:gridCol w:w="1765"/>
        <w:gridCol w:w="2644"/>
        <w:gridCol w:w="2650"/>
      </w:tblGrid>
      <w:tr w:rsidR="00D95A1E" w:rsidRPr="00545B24" w14:paraId="6BE73A55" w14:textId="77777777" w:rsidTr="006270B0">
        <w:trPr>
          <w:trHeight w:val="183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DB1260" w14:textId="77777777" w:rsidR="00D95A1E" w:rsidRPr="00545B24" w:rsidRDefault="00D95A1E" w:rsidP="006270B0">
            <w:pPr>
              <w:spacing w:beforeAutospacing="1" w:after="28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545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14:paraId="1D5CA9CB" w14:textId="77777777" w:rsidR="00D95A1E" w:rsidRPr="00545B24" w:rsidRDefault="00D95A1E" w:rsidP="006270B0">
            <w:pPr>
              <w:spacing w:before="280" w:beforeAutospacing="1" w:after="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545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A9E13" w14:textId="77777777" w:rsidR="00D95A1E" w:rsidRDefault="00D95A1E" w:rsidP="006270B0">
            <w:pPr>
              <w:spacing w:beforeAutospacing="1" w:after="0" w:afterAutospacing="1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налога, по которому предусматривается налоговая льгота, освобождение и иная преференция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14:paraId="71BF03C2" w14:textId="77777777" w:rsidR="00D95A1E" w:rsidRPr="00545B24" w:rsidRDefault="00D95A1E" w:rsidP="006270B0">
            <w:pPr>
              <w:spacing w:beforeAutospacing="1" w:after="0" w:afterAutospacing="1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Краткое наименование налогового расхода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0026E8" w14:textId="77777777" w:rsidR="00D95A1E" w:rsidRPr="00545B24" w:rsidRDefault="00D95A1E" w:rsidP="006270B0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Реквизиты </w:t>
            </w:r>
            <w:proofErr w:type="gramStart"/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НПА  (</w:t>
            </w:r>
            <w:proofErr w:type="gramEnd"/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статья, часть, пункт, подпункт, абзац) НПА, устанавливающего налоговую льготу, освобождение и иную преференцию по налогу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E16ED1" w14:textId="77777777" w:rsidR="00D95A1E" w:rsidRPr="00545B24" w:rsidRDefault="00D95A1E" w:rsidP="006270B0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652E48" w14:textId="77777777" w:rsidR="00D95A1E" w:rsidRDefault="00D95A1E" w:rsidP="006270B0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Целевая категория налогового дохода</w:t>
            </w:r>
          </w:p>
          <w:p w14:paraId="43AD3847" w14:textId="77777777" w:rsidR="00D95A1E" w:rsidRPr="00545B24" w:rsidRDefault="00D95A1E" w:rsidP="006270B0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Цели предоставления налоговой льготы, освобождения и иной преференции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54D781" w14:textId="77777777" w:rsidR="00D95A1E" w:rsidRPr="00545B24" w:rsidRDefault="00D95A1E" w:rsidP="006270B0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муниципальной </w:t>
            </w:r>
            <w:proofErr w:type="gramStart"/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программы,  ее</w:t>
            </w:r>
            <w:proofErr w:type="gramEnd"/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структурного элемента, непрограммного направления деятельности, в целях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C564A" w14:textId="77777777" w:rsidR="00D95A1E" w:rsidRPr="00545B24" w:rsidRDefault="00D95A1E" w:rsidP="006270B0">
            <w:pPr>
              <w:spacing w:beforeAutospacing="1" w:after="0" w:afterAutospacing="1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Куратор налогового расхода</w:t>
            </w:r>
          </w:p>
        </w:tc>
      </w:tr>
      <w:tr w:rsidR="00D95A1E" w:rsidRPr="00545B24" w14:paraId="3A802197" w14:textId="77777777" w:rsidTr="006270B0">
        <w:trPr>
          <w:trHeight w:val="11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B5CCD6" w14:textId="77777777" w:rsidR="00D95A1E" w:rsidRPr="00545B24" w:rsidRDefault="00D95A1E" w:rsidP="006270B0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7FEE41" w14:textId="77777777" w:rsidR="00D95A1E" w:rsidRPr="00545B24" w:rsidRDefault="00D95A1E" w:rsidP="006270B0">
            <w:pPr>
              <w:spacing w:beforeAutospacing="1" w:after="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</w:t>
            </w:r>
            <w:r w:rsidRPr="00545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E41C83" w14:textId="77777777" w:rsidR="00D95A1E" w:rsidRPr="00545B24" w:rsidRDefault="00D95A1E" w:rsidP="006270B0">
            <w:pPr>
              <w:spacing w:beforeAutospacing="1" w:after="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3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6B2D2" w14:textId="77777777" w:rsidR="00D95A1E" w:rsidRPr="00545B24" w:rsidRDefault="00D95A1E" w:rsidP="006270B0">
            <w:pPr>
              <w:spacing w:beforeAutospacing="1" w:after="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4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6E4FA" w14:textId="77777777" w:rsidR="00D95A1E" w:rsidRPr="00545B24" w:rsidRDefault="00D95A1E" w:rsidP="006270B0">
            <w:pPr>
              <w:spacing w:beforeAutospacing="1" w:after="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5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B179F" w14:textId="77777777" w:rsidR="00D95A1E" w:rsidRPr="00545B24" w:rsidRDefault="00D95A1E" w:rsidP="006270B0">
            <w:pPr>
              <w:spacing w:beforeAutospacing="1" w:after="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6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60F92" w14:textId="77777777" w:rsidR="00D95A1E" w:rsidRPr="00545B24" w:rsidRDefault="00D95A1E" w:rsidP="006270B0">
            <w:pPr>
              <w:spacing w:beforeAutospacing="1" w:after="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D95A1E" w:rsidRPr="00545B24" w14:paraId="611AD977" w14:textId="77777777" w:rsidTr="006270B0">
        <w:trPr>
          <w:trHeight w:val="116"/>
        </w:trPr>
        <w:tc>
          <w:tcPr>
            <w:tcW w:w="153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5779E" w14:textId="77777777" w:rsidR="00D95A1E" w:rsidRPr="00545B24" w:rsidRDefault="00D95A1E" w:rsidP="00627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469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                   ЗЕМЕЛЬНЫЙ НАЛОГ</w:t>
            </w:r>
          </w:p>
        </w:tc>
      </w:tr>
      <w:tr w:rsidR="00D95A1E" w:rsidRPr="00545B24" w14:paraId="748C2511" w14:textId="77777777" w:rsidTr="006270B0">
        <w:trPr>
          <w:trHeight w:val="11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587BD" w14:textId="77777777" w:rsidR="00D95A1E" w:rsidRPr="006E74EA" w:rsidRDefault="00D95A1E" w:rsidP="006270B0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0551DF" w14:textId="77777777" w:rsidR="00D95A1E" w:rsidRPr="0065469F" w:rsidRDefault="00D95A1E" w:rsidP="006270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6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Освобождение от уплаты земельного налога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Бюджетных организаций и учреждений, полностью или частично финансируемых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из бюджета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Ерцевское</w:t>
            </w:r>
            <w:proofErr w:type="spellEnd"/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2CDA7" w14:textId="77777777" w:rsidR="00D95A1E" w:rsidRPr="00545B24" w:rsidRDefault="00D95A1E" w:rsidP="006270B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 муниципального Совета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Ерцевское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п.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 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(в ред. от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271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))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83A09" w14:textId="77777777" w:rsidR="00D95A1E" w:rsidRPr="00545B24" w:rsidRDefault="00D95A1E" w:rsidP="006270B0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75838" w14:textId="77777777" w:rsidR="00D95A1E" w:rsidRPr="00607D06" w:rsidRDefault="00D95A1E" w:rsidP="006270B0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Техническая</w:t>
            </w:r>
          </w:p>
          <w:p w14:paraId="52A013DD" w14:textId="77777777" w:rsidR="00D95A1E" w:rsidRPr="00545B24" w:rsidRDefault="00D95A1E" w:rsidP="006270B0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Оптимизация встречных финансовых потоков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6F5FA" w14:textId="77777777" w:rsidR="00D95A1E" w:rsidRPr="002716BB" w:rsidRDefault="00D95A1E" w:rsidP="006270B0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6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программное направление.</w:t>
            </w:r>
          </w:p>
          <w:p w14:paraId="0BB758DB" w14:textId="77777777" w:rsidR="00D95A1E" w:rsidRPr="00545B24" w:rsidRDefault="00D95A1E" w:rsidP="006270B0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6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бюджетной устойчивости эффективности бюджетных средств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885A7" w14:textId="77777777" w:rsidR="00D95A1E" w:rsidRDefault="00D95A1E" w:rsidP="006270B0">
            <w:pPr>
              <w:jc w:val="center"/>
            </w:pPr>
            <w:r w:rsidRPr="00C526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МО «</w:t>
            </w:r>
            <w:proofErr w:type="spellStart"/>
            <w:r w:rsidRPr="00C526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Ерцевское</w:t>
            </w:r>
            <w:proofErr w:type="spellEnd"/>
            <w:r w:rsidRPr="00C526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D95A1E" w:rsidRPr="00545B24" w14:paraId="5D458951" w14:textId="77777777" w:rsidTr="006270B0">
        <w:trPr>
          <w:trHeight w:val="1899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6EF5E" w14:textId="77777777" w:rsidR="00D95A1E" w:rsidRPr="006E74EA" w:rsidRDefault="00D95A1E" w:rsidP="006270B0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C9BC18" w14:textId="77777777" w:rsidR="00D95A1E" w:rsidRPr="0065469F" w:rsidRDefault="00D95A1E" w:rsidP="006270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6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Освобождение от уплаты земельного налога собственников невостребованных земельных долей, полученных при приватизации сельскохозяйственных угодий до вступления в силу Федерального закона от «24» июня 2002 года № 101-ФЗ «Об обороте земель сельскохозяйственного назначения»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1C17A" w14:textId="77777777" w:rsidR="00D95A1E" w:rsidRPr="00545B24" w:rsidRDefault="00D95A1E" w:rsidP="006270B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 муниципального Совета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Ерцевское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п.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 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(в ред. от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271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86095" w14:textId="77777777" w:rsidR="00D95A1E" w:rsidRPr="0078284D" w:rsidRDefault="00D95A1E" w:rsidP="006270B0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84D">
              <w:rPr>
                <w:rFonts w:ascii="Times New Roman" w:eastAsia="Times New Roman" w:hAnsi="Times New Roman" w:cs="Times New Roman"/>
                <w:lang w:eastAsia="ru-RU"/>
              </w:rPr>
              <w:t>Физические лица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DDFE2" w14:textId="77777777" w:rsidR="00D95A1E" w:rsidRDefault="00D95A1E" w:rsidP="006270B0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</w:t>
            </w:r>
            <w:r w:rsidRPr="006546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оциальная</w:t>
            </w:r>
          </w:p>
          <w:p w14:paraId="76D2E44C" w14:textId="77777777" w:rsidR="00D95A1E" w:rsidRDefault="00D95A1E" w:rsidP="006270B0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38D39EA" w14:textId="77777777" w:rsidR="00D95A1E" w:rsidRPr="006E74EA" w:rsidRDefault="00D95A1E" w:rsidP="006270B0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4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поддержка населения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374B1" w14:textId="77777777" w:rsidR="00D95A1E" w:rsidRDefault="00D95A1E" w:rsidP="006270B0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программное направление</w:t>
            </w:r>
          </w:p>
          <w:p w14:paraId="35D063FF" w14:textId="77777777" w:rsidR="00D95A1E" w:rsidRDefault="00D95A1E" w:rsidP="006270B0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699023C" w14:textId="77777777" w:rsidR="00D95A1E" w:rsidRPr="00545B24" w:rsidRDefault="00D95A1E" w:rsidP="006270B0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76E0C" w14:textId="77777777" w:rsidR="00D95A1E" w:rsidRDefault="00D95A1E" w:rsidP="006270B0">
            <w:pPr>
              <w:jc w:val="center"/>
            </w:pPr>
            <w:r w:rsidRPr="00C526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МО «</w:t>
            </w:r>
            <w:proofErr w:type="spellStart"/>
            <w:r w:rsidRPr="00C526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Ерцевское</w:t>
            </w:r>
            <w:proofErr w:type="spellEnd"/>
            <w:r w:rsidRPr="00C526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D95A1E" w:rsidRPr="00545B24" w14:paraId="04DDD402" w14:textId="77777777" w:rsidTr="006270B0">
        <w:trPr>
          <w:trHeight w:val="11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1C2CA" w14:textId="77777777" w:rsidR="00D95A1E" w:rsidRPr="00545B24" w:rsidRDefault="00D95A1E" w:rsidP="006270B0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A9B78" w14:textId="77777777" w:rsidR="00D95A1E" w:rsidRPr="005F2161" w:rsidRDefault="00D95A1E" w:rsidP="00627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6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Освобождение от уплаты земельного налога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1162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частник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ов,</w:t>
            </w:r>
            <w:r w:rsidRPr="001162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proofErr w:type="gramEnd"/>
            <w:r w:rsidRPr="001162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инвалид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</w:t>
            </w:r>
            <w:r w:rsidRPr="001162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ветеран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</w:t>
            </w:r>
            <w:r w:rsidRPr="001162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300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Великой Отечественной войны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B2D7F" w14:textId="77777777" w:rsidR="00D95A1E" w:rsidRPr="00545B24" w:rsidRDefault="00D95A1E" w:rsidP="006270B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 муниципального Совета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Ерцевское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п.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 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(в ред. от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271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D5859" w14:textId="77777777" w:rsidR="00D95A1E" w:rsidRDefault="00D95A1E" w:rsidP="006270B0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84D">
              <w:rPr>
                <w:rFonts w:ascii="Times New Roman" w:eastAsia="Times New Roman" w:hAnsi="Times New Roman" w:cs="Times New Roman"/>
                <w:lang w:eastAsia="ru-RU"/>
              </w:rPr>
              <w:t>Физические лица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327DF" w14:textId="77777777" w:rsidR="00D95A1E" w:rsidRPr="002716BB" w:rsidRDefault="00D95A1E" w:rsidP="006270B0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6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Социальная</w:t>
            </w:r>
          </w:p>
          <w:p w14:paraId="789D722C" w14:textId="77777777" w:rsidR="00D95A1E" w:rsidRPr="00545B24" w:rsidRDefault="00D95A1E" w:rsidP="006270B0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6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Социальная поддержка населения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1EBDC" w14:textId="77777777" w:rsidR="00D95A1E" w:rsidRPr="002716BB" w:rsidRDefault="00D95A1E" w:rsidP="00627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6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программное направление</w:t>
            </w:r>
          </w:p>
          <w:p w14:paraId="553223B9" w14:textId="77777777" w:rsidR="00D95A1E" w:rsidRPr="00545B24" w:rsidRDefault="00D95A1E" w:rsidP="00627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6BB">
              <w:rPr>
                <w:rFonts w:ascii="Times New Roman" w:hAnsi="Times New Roman" w:cs="Times New Roman"/>
                <w:sz w:val="18"/>
                <w:szCs w:val="18"/>
              </w:rPr>
              <w:t>Повышение качества и уровня жизни населения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15103" w14:textId="77777777" w:rsidR="00D95A1E" w:rsidRDefault="00D95A1E" w:rsidP="006270B0">
            <w:pPr>
              <w:jc w:val="center"/>
            </w:pPr>
            <w:r w:rsidRPr="00C526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МО «</w:t>
            </w:r>
            <w:proofErr w:type="spellStart"/>
            <w:r w:rsidRPr="00C526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Ерцевское</w:t>
            </w:r>
            <w:proofErr w:type="spellEnd"/>
            <w:r w:rsidRPr="00C526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D95A1E" w:rsidRPr="00545B24" w14:paraId="4EA2E28C" w14:textId="77777777" w:rsidTr="006270B0">
        <w:trPr>
          <w:trHeight w:val="11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B0434" w14:textId="77777777" w:rsidR="00D95A1E" w:rsidRPr="00545B24" w:rsidRDefault="00D95A1E" w:rsidP="006270B0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D1091" w14:textId="77777777" w:rsidR="00D95A1E" w:rsidRPr="005F2161" w:rsidRDefault="00D95A1E" w:rsidP="006270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6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Освобождение от уплаты земельного налога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</w:t>
            </w:r>
            <w:r w:rsidRPr="007300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нвалид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</w:t>
            </w:r>
            <w:r w:rsidRPr="007300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детства, I и II групп инвалидности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F13DB3" w14:textId="77777777" w:rsidR="00D95A1E" w:rsidRPr="00545B24" w:rsidRDefault="00D95A1E" w:rsidP="006270B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 муниципального Совета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 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п.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 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(в ред. от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271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8F09D" w14:textId="77777777" w:rsidR="00D95A1E" w:rsidRDefault="00D95A1E" w:rsidP="006270B0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84D">
              <w:rPr>
                <w:rFonts w:ascii="Times New Roman" w:eastAsia="Times New Roman" w:hAnsi="Times New Roman" w:cs="Times New Roman"/>
                <w:lang w:eastAsia="ru-RU"/>
              </w:rPr>
              <w:t>Физические лица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3A926" w14:textId="77777777" w:rsidR="00D95A1E" w:rsidRPr="002716BB" w:rsidRDefault="00D95A1E" w:rsidP="006270B0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6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Социальная</w:t>
            </w:r>
          </w:p>
          <w:p w14:paraId="25CD0926" w14:textId="77777777" w:rsidR="00D95A1E" w:rsidRPr="00545B24" w:rsidRDefault="00D95A1E" w:rsidP="006270B0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6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Социальная поддержка населения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4B179" w14:textId="77777777" w:rsidR="00D95A1E" w:rsidRPr="002716BB" w:rsidRDefault="00D95A1E" w:rsidP="00627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6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программное направление</w:t>
            </w:r>
          </w:p>
          <w:p w14:paraId="71795169" w14:textId="77777777" w:rsidR="00D95A1E" w:rsidRPr="00545B24" w:rsidRDefault="00D95A1E" w:rsidP="00627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6BB">
              <w:rPr>
                <w:rFonts w:ascii="Times New Roman" w:hAnsi="Times New Roman" w:cs="Times New Roman"/>
                <w:sz w:val="18"/>
                <w:szCs w:val="18"/>
              </w:rPr>
              <w:t>Повышение качества и уровня жизни населения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51CE8" w14:textId="77777777" w:rsidR="00D95A1E" w:rsidRPr="00545B24" w:rsidRDefault="00D95A1E" w:rsidP="006270B0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МО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Ерцевское</w:t>
            </w:r>
            <w:proofErr w:type="spellEnd"/>
            <w:r w:rsidRPr="00545B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8761F4" w:rsidRPr="00545B24" w14:paraId="3119FD8A" w14:textId="77777777" w:rsidTr="006270B0">
        <w:trPr>
          <w:trHeight w:val="11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9EEC6" w14:textId="77777777" w:rsidR="008761F4" w:rsidRDefault="008761F4" w:rsidP="006270B0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9FA93" w14:textId="77777777" w:rsidR="008761F4" w:rsidRPr="008761F4" w:rsidRDefault="008761F4" w:rsidP="008761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  <w:lang w:eastAsia="ru-RU"/>
              </w:rPr>
            </w:pPr>
            <w:r w:rsidRPr="008761F4"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  <w:lang w:eastAsia="ru-RU"/>
              </w:rPr>
              <w:t>Освобождение по земельному налогу членов многодетных семей,</w:t>
            </w:r>
          </w:p>
          <w:p w14:paraId="4BFE884F" w14:textId="77777777" w:rsidR="008761F4" w:rsidRPr="008761F4" w:rsidRDefault="008761F4" w:rsidP="008761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  <w:lang w:eastAsia="ru-RU"/>
              </w:rPr>
            </w:pPr>
            <w:r w:rsidRPr="008761F4"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  <w:lang w:eastAsia="ru-RU"/>
              </w:rPr>
              <w:t>получивших земельные участки»</w:t>
            </w:r>
          </w:p>
          <w:p w14:paraId="7EC00D4C" w14:textId="77777777" w:rsidR="008761F4" w:rsidRPr="0065469F" w:rsidRDefault="008761F4" w:rsidP="006270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CB0B35" w14:textId="77777777" w:rsidR="008761F4" w:rsidRPr="00545B24" w:rsidRDefault="008761F4" w:rsidP="008761F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 муниципального Совета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 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09.2022</w:t>
            </w:r>
            <w:r w:rsidR="0042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9A7A1" w14:textId="77777777" w:rsidR="008761F4" w:rsidRPr="0078284D" w:rsidRDefault="008761F4" w:rsidP="006270B0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84D">
              <w:rPr>
                <w:rFonts w:ascii="Times New Roman" w:eastAsia="Times New Roman" w:hAnsi="Times New Roman" w:cs="Times New Roman"/>
                <w:lang w:eastAsia="ru-RU"/>
              </w:rPr>
              <w:t>Физические лица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087E2" w14:textId="77777777" w:rsidR="008761F4" w:rsidRPr="002716BB" w:rsidRDefault="008761F4" w:rsidP="008761F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6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Социальная</w:t>
            </w:r>
          </w:p>
          <w:p w14:paraId="4909AC03" w14:textId="77777777" w:rsidR="008761F4" w:rsidRPr="002716BB" w:rsidRDefault="008761F4" w:rsidP="008761F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6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Социальная поддержка населения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8D0CD" w14:textId="77777777" w:rsidR="008761F4" w:rsidRPr="002716BB" w:rsidRDefault="008761F4" w:rsidP="00876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6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программное направление</w:t>
            </w:r>
          </w:p>
          <w:p w14:paraId="3A0EF68E" w14:textId="77777777" w:rsidR="008761F4" w:rsidRPr="002716BB" w:rsidRDefault="008761F4" w:rsidP="00876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6BB">
              <w:rPr>
                <w:rFonts w:ascii="Times New Roman" w:hAnsi="Times New Roman" w:cs="Times New Roman"/>
                <w:sz w:val="18"/>
                <w:szCs w:val="18"/>
              </w:rPr>
              <w:t>Повышение качества и уровня жизни населения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57442" w14:textId="77777777" w:rsidR="008761F4" w:rsidRPr="00545B24" w:rsidRDefault="008761F4" w:rsidP="006270B0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МО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Ерцевское</w:t>
            </w:r>
            <w:proofErr w:type="spellEnd"/>
            <w:r w:rsidRPr="00545B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</w:tr>
      <w:bookmarkEnd w:id="0"/>
    </w:tbl>
    <w:p w14:paraId="4D2070D2" w14:textId="77777777" w:rsidR="00545B24" w:rsidRPr="00815070" w:rsidRDefault="00545B24" w:rsidP="00D95A1E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sectPr w:rsidR="00545B24" w:rsidRPr="00815070" w:rsidSect="00F354C2">
      <w:pgSz w:w="16838" w:h="11906" w:orient="landscape"/>
      <w:pgMar w:top="85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269"/>
    <w:rsid w:val="000022CD"/>
    <w:rsid w:val="000028D1"/>
    <w:rsid w:val="000965C0"/>
    <w:rsid w:val="00097CA4"/>
    <w:rsid w:val="000F5836"/>
    <w:rsid w:val="00116268"/>
    <w:rsid w:val="00152260"/>
    <w:rsid w:val="002716BB"/>
    <w:rsid w:val="00316406"/>
    <w:rsid w:val="00425E34"/>
    <w:rsid w:val="004311DF"/>
    <w:rsid w:val="00446368"/>
    <w:rsid w:val="00545B24"/>
    <w:rsid w:val="005F2161"/>
    <w:rsid w:val="00730066"/>
    <w:rsid w:val="007E667B"/>
    <w:rsid w:val="00815070"/>
    <w:rsid w:val="00862A7E"/>
    <w:rsid w:val="008761F4"/>
    <w:rsid w:val="00901419"/>
    <w:rsid w:val="00A758F5"/>
    <w:rsid w:val="00A979BB"/>
    <w:rsid w:val="00AF1269"/>
    <w:rsid w:val="00B26B97"/>
    <w:rsid w:val="00B714DD"/>
    <w:rsid w:val="00B85685"/>
    <w:rsid w:val="00BE7AFE"/>
    <w:rsid w:val="00D95A1E"/>
    <w:rsid w:val="00DA1485"/>
    <w:rsid w:val="00EB7C63"/>
    <w:rsid w:val="00EC1D11"/>
    <w:rsid w:val="00F354C2"/>
    <w:rsid w:val="00FC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45821"/>
  <w15:chartTrackingRefBased/>
  <w15:docId w15:val="{E9AEA64D-3001-4898-88D6-45F204997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C1D1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C1D1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C1D1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C1D1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C1D1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C1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C1D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58BFA-B618-4C2E-A884-3E0A3A143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Елена Кузнецова</cp:lastModifiedBy>
  <cp:revision>19</cp:revision>
  <cp:lastPrinted>2021-05-19T13:09:00Z</cp:lastPrinted>
  <dcterms:created xsi:type="dcterms:W3CDTF">2021-05-21T13:09:00Z</dcterms:created>
  <dcterms:modified xsi:type="dcterms:W3CDTF">2025-06-02T08:09:00Z</dcterms:modified>
</cp:coreProperties>
</file>